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b47eba2c97f4ac6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097-14-0029-63-1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3444144680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344401001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Общество с ограниченной ответственностью "Эксплуатационная служба "Микрорайон 101"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Март 2014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Значение объема потребления энергоресурсов по номенклатуре осн. продукции не соответствует данным из 4 приложения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Значение объема потребления энергоресурсов по номенклатуре осн. продукции не соответствует данным из 4 приложения</w:t>
            </w:r>
          </w:p>
        </w:tc>
      </w:tr>
      <w:tr>
        <w:tc>
          <w:p>
            <w:pPr>
              <w:ind w:left="1600"/>
            </w:pPr>
            <w:r>
              <w:t>Предыдущий год 2011</w:t>
            </w:r>
          </w:p>
        </w:tc>
        <w:tc>
          <w:p>
            <w:r>
              <w:t>Значение объема потребления энергоресурсов по номенклатуре осн. продукции не соответствует данным из 4 приложения</w:t>
            </w:r>
          </w:p>
        </w:tc>
      </w:tr>
      <w:tr>
        <w:tc>
          <w:p>
            <w:pPr>
              <w:ind w:left="1600"/>
            </w:pPr>
            <w:r>
              <w:t>Предыдущий год 2012</w:t>
            </w:r>
          </w:p>
        </w:tc>
        <w:tc>
          <w:p>
            <w:r>
              <w:t>Значение объема потребления энергоресурсов по номенклатуре осн. продукции не соответствует данным из 4 приложения</w:t>
            </w:r>
          </w:p>
        </w:tc>
      </w:tr>
      <w:tr>
        <w:tc>
          <w:p>
            <w:pPr>
              <w:ind w:left="1600"/>
            </w:pPr>
            <w:r>
              <w:t>Текущий год 2013</w:t>
            </w:r>
          </w:p>
        </w:tc>
        <w:tc>
          <w:p>
            <w:r>
              <w:t>Значение объема потребления энергоресурсов по номенклатуре осн. продукции не соответствует данным из 4 приложения</w:t>
            </w:r>
          </w:p>
        </w:tc>
      </w:tr>
    </w:tbl>
  </w:body>
</w:document>
</file>